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6A5BB2" w:rsidRPr="000F29FD" w:rsidTr="00D73747">
        <w:tc>
          <w:tcPr>
            <w:tcW w:w="14174" w:type="dxa"/>
            <w:gridSpan w:val="3"/>
          </w:tcPr>
          <w:p w:rsidR="006A5BB2" w:rsidRPr="000F29FD" w:rsidRDefault="006A5BB2" w:rsidP="002B00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F29FD">
              <w:rPr>
                <w:rFonts w:ascii="Times New Roman" w:hAnsi="Times New Roman" w:cs="Times New Roman"/>
                <w:b/>
                <w:sz w:val="24"/>
                <w:szCs w:val="24"/>
              </w:rPr>
              <w:t>Συγγράμματα  για μαθήματα Β. Οικονομίδη Ακαδ. Έτους 20</w:t>
            </w:r>
            <w:r w:rsidR="00736832" w:rsidRPr="000F29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9819A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0F29FD">
              <w:rPr>
                <w:rFonts w:ascii="Times New Roman" w:hAnsi="Times New Roman" w:cs="Times New Roman"/>
                <w:b/>
                <w:sz w:val="24"/>
                <w:szCs w:val="24"/>
              </w:rPr>
              <w:t>-202</w:t>
            </w:r>
            <w:r w:rsidR="009819A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bookmarkStart w:id="0" w:name="_GoBack"/>
            <w:bookmarkEnd w:id="0"/>
          </w:p>
        </w:tc>
      </w:tr>
      <w:tr w:rsidR="006A5BB2" w:rsidRPr="000F29FD" w:rsidTr="00F13DC9">
        <w:tc>
          <w:tcPr>
            <w:tcW w:w="14174" w:type="dxa"/>
            <w:gridSpan w:val="3"/>
          </w:tcPr>
          <w:p w:rsidR="006A5BB2" w:rsidRPr="009819AC" w:rsidRDefault="006A5BB2" w:rsidP="002B006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29FD">
              <w:rPr>
                <w:rFonts w:ascii="Times New Roman" w:hAnsi="Times New Roman" w:cs="Times New Roman"/>
                <w:i/>
                <w:sz w:val="24"/>
                <w:szCs w:val="24"/>
              </w:rPr>
              <w:t>Χειμερινό εξάμηνο 20</w:t>
            </w:r>
            <w:r w:rsidR="00FE5ACA" w:rsidRPr="000F29F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</w:t>
            </w:r>
            <w:r w:rsidR="009819AC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Pr="000F29FD">
              <w:rPr>
                <w:rFonts w:ascii="Times New Roman" w:hAnsi="Times New Roman" w:cs="Times New Roman"/>
                <w:i/>
                <w:sz w:val="24"/>
                <w:szCs w:val="24"/>
              </w:rPr>
              <w:t>-20</w:t>
            </w:r>
            <w:r w:rsidR="00FE5ACA" w:rsidRPr="000F29F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</w:t>
            </w:r>
            <w:r w:rsidR="009819AC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</w:tr>
      <w:tr w:rsidR="006A5BB2" w:rsidRPr="000F29FD" w:rsidTr="006A5BB2">
        <w:tc>
          <w:tcPr>
            <w:tcW w:w="4724" w:type="dxa"/>
          </w:tcPr>
          <w:p w:rsidR="006A5BB2" w:rsidRPr="000F29FD" w:rsidRDefault="006A5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9FD">
              <w:rPr>
                <w:rFonts w:ascii="Times New Roman" w:hAnsi="Times New Roman" w:cs="Times New Roman"/>
                <w:sz w:val="24"/>
                <w:szCs w:val="24"/>
              </w:rPr>
              <w:t>Οικονομίδης</w:t>
            </w:r>
            <w:r w:rsidR="00090B2E" w:rsidRPr="000F29FD">
              <w:rPr>
                <w:rFonts w:ascii="Times New Roman" w:hAnsi="Times New Roman" w:cs="Times New Roman"/>
                <w:sz w:val="24"/>
                <w:szCs w:val="24"/>
              </w:rPr>
              <w:t xml:space="preserve"> Β.</w:t>
            </w:r>
          </w:p>
        </w:tc>
        <w:tc>
          <w:tcPr>
            <w:tcW w:w="4725" w:type="dxa"/>
          </w:tcPr>
          <w:p w:rsidR="006A5BB2" w:rsidRPr="000F29FD" w:rsidRDefault="006A5BB2" w:rsidP="005450FF">
            <w:pPr>
              <w:pStyle w:val="Default"/>
            </w:pPr>
            <w:r w:rsidRPr="000F29FD">
              <w:t xml:space="preserve">ΔΑΣ 104 Διδακτική άσκηση επιπέδου </w:t>
            </w:r>
            <w:proofErr w:type="spellStart"/>
            <w:r w:rsidRPr="000F29FD">
              <w:t>ΙΙΙα</w:t>
            </w:r>
            <w:proofErr w:type="spellEnd"/>
            <w:r w:rsidRPr="000F29FD">
              <w:t xml:space="preserve"> </w:t>
            </w:r>
          </w:p>
        </w:tc>
        <w:tc>
          <w:tcPr>
            <w:tcW w:w="4725" w:type="dxa"/>
          </w:tcPr>
          <w:p w:rsidR="000F29FD" w:rsidRPr="000F29FD" w:rsidRDefault="000F29FD" w:rsidP="005450FF">
            <w:pPr>
              <w:pStyle w:val="Default"/>
              <w:rPr>
                <w:b/>
                <w:bCs/>
              </w:rPr>
            </w:pPr>
            <w:r w:rsidRPr="000F29FD">
              <w:t xml:space="preserve">1. Οικονομίδης, Β. (2024). </w:t>
            </w:r>
            <w:r w:rsidRPr="000F29FD">
              <w:rPr>
                <w:i/>
              </w:rPr>
              <w:t>Η Διδασκαλία των Κοινωνικών Σπουδών στην Προσχολική Εκπαίδευση.</w:t>
            </w:r>
            <w:r w:rsidRPr="000F29FD">
              <w:t xml:space="preserve"> Θες/νίκη: </w:t>
            </w:r>
            <w:proofErr w:type="spellStart"/>
            <w:r w:rsidRPr="000F29FD">
              <w:t>Μπαρμπουνάκης</w:t>
            </w:r>
            <w:proofErr w:type="spellEnd"/>
            <w:r w:rsidRPr="000F29FD">
              <w:t>.</w:t>
            </w:r>
          </w:p>
          <w:p w:rsidR="006A5BB2" w:rsidRPr="000F29FD" w:rsidRDefault="000F29FD" w:rsidP="005450FF">
            <w:pPr>
              <w:pStyle w:val="Default"/>
            </w:pPr>
            <w:r w:rsidRPr="000F29FD">
              <w:rPr>
                <w:b/>
                <w:bCs/>
              </w:rPr>
              <w:t>2</w:t>
            </w:r>
            <w:r w:rsidR="006A5BB2" w:rsidRPr="000F29FD">
              <w:rPr>
                <w:b/>
                <w:bCs/>
              </w:rPr>
              <w:t xml:space="preserve">. </w:t>
            </w:r>
            <w:r w:rsidR="00090B2E" w:rsidRPr="000F29FD">
              <w:t>Οικονομίδης, Β. (2011)</w:t>
            </w:r>
            <w:r w:rsidR="0000583E" w:rsidRPr="0000583E">
              <w:t>.</w:t>
            </w:r>
            <w:r w:rsidR="00090B2E" w:rsidRPr="000F29FD">
              <w:t xml:space="preserve"> </w:t>
            </w:r>
            <w:r w:rsidR="00090B2E" w:rsidRPr="000F29FD">
              <w:rPr>
                <w:i/>
                <w:iCs/>
              </w:rPr>
              <w:t xml:space="preserve">Εκπαίδευση και επιμόρφωση εκπαιδευτικών: Θεωρητικές και Ερευνητικές Προσεγγίσεις, </w:t>
            </w:r>
            <w:r w:rsidR="00090B2E" w:rsidRPr="000F29FD">
              <w:t xml:space="preserve">Αθήνα, Πεδίο, </w:t>
            </w:r>
            <w:r w:rsidR="00090B2E" w:rsidRPr="000F29FD">
              <w:rPr>
                <w:b/>
                <w:bCs/>
              </w:rPr>
              <w:t xml:space="preserve">12509294 </w:t>
            </w:r>
          </w:p>
          <w:p w:rsidR="006A5BB2" w:rsidRPr="000F29FD" w:rsidRDefault="006A5BB2" w:rsidP="00545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0B2E" w:rsidRPr="000F29FD" w:rsidTr="006A5BB2">
        <w:tc>
          <w:tcPr>
            <w:tcW w:w="4724" w:type="dxa"/>
          </w:tcPr>
          <w:p w:rsidR="00090B2E" w:rsidRPr="000F29FD" w:rsidRDefault="00090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9FD">
              <w:rPr>
                <w:rFonts w:ascii="Times New Roman" w:hAnsi="Times New Roman" w:cs="Times New Roman"/>
                <w:sz w:val="24"/>
                <w:szCs w:val="24"/>
              </w:rPr>
              <w:t>Οικονομίδης Β.</w:t>
            </w:r>
          </w:p>
        </w:tc>
        <w:tc>
          <w:tcPr>
            <w:tcW w:w="4725" w:type="dxa"/>
          </w:tcPr>
          <w:p w:rsidR="00090B2E" w:rsidRPr="000F29FD" w:rsidRDefault="00090B2E" w:rsidP="005450FF">
            <w:pPr>
              <w:pStyle w:val="Default"/>
            </w:pPr>
            <w:r w:rsidRPr="000F29FD">
              <w:t>ΠΤΕ 114 Πτυχιακή Εργασία</w:t>
            </w:r>
          </w:p>
        </w:tc>
        <w:tc>
          <w:tcPr>
            <w:tcW w:w="4725" w:type="dxa"/>
          </w:tcPr>
          <w:p w:rsidR="00090B2E" w:rsidRPr="000F29FD" w:rsidRDefault="00090B2E" w:rsidP="005450FF">
            <w:pPr>
              <w:pStyle w:val="Default"/>
              <w:rPr>
                <w:b/>
                <w:bCs/>
              </w:rPr>
            </w:pPr>
            <w:r w:rsidRPr="000F29FD">
              <w:rPr>
                <w:b/>
                <w:bCs/>
              </w:rPr>
              <w:t>1.</w:t>
            </w:r>
            <w:r w:rsidRPr="000F29FD">
              <w:t xml:space="preserve">Οικονομίδης, Β. (2011), </w:t>
            </w:r>
            <w:r w:rsidRPr="000F29FD">
              <w:rPr>
                <w:i/>
                <w:iCs/>
              </w:rPr>
              <w:t xml:space="preserve">Εκπαίδευση και επιμόρφωση εκπαιδευτικών: Θεωρητικές και Ερευνητικές Προσεγγίσεις, </w:t>
            </w:r>
            <w:r w:rsidRPr="000F29FD">
              <w:t xml:space="preserve">Αθήνα, Πεδίο, </w:t>
            </w:r>
            <w:r w:rsidRPr="000F29FD">
              <w:rPr>
                <w:b/>
                <w:bCs/>
              </w:rPr>
              <w:t>12509294</w:t>
            </w:r>
          </w:p>
          <w:p w:rsidR="007E2CAD" w:rsidRPr="000F29FD" w:rsidRDefault="007E2CAD" w:rsidP="007E2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9FD">
              <w:rPr>
                <w:rFonts w:ascii="Times New Roman" w:hAnsi="Times New Roman" w:cs="Times New Roman"/>
                <w:sz w:val="24"/>
                <w:szCs w:val="24"/>
              </w:rPr>
              <w:t>2. Ελευθεράκης, Θ. &amp; Οικονομίδης, Β. (</w:t>
            </w:r>
            <w:proofErr w:type="spellStart"/>
            <w:r w:rsidRPr="000F29FD">
              <w:rPr>
                <w:rFonts w:ascii="Times New Roman" w:hAnsi="Times New Roman" w:cs="Times New Roman"/>
                <w:sz w:val="24"/>
                <w:szCs w:val="24"/>
              </w:rPr>
              <w:t>Επιμ</w:t>
            </w:r>
            <w:proofErr w:type="spellEnd"/>
            <w:r w:rsidRPr="000F29FD">
              <w:rPr>
                <w:rFonts w:ascii="Times New Roman" w:hAnsi="Times New Roman" w:cs="Times New Roman"/>
                <w:sz w:val="24"/>
                <w:szCs w:val="24"/>
              </w:rPr>
              <w:t xml:space="preserve">.) (2021). </w:t>
            </w:r>
            <w:r w:rsidRPr="000F29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Κοινωνιολογία και Παιδαγωγική της Δημοκρατίας και των Ανθρώπινων Δικαιωμάτων</w:t>
            </w:r>
            <w:r w:rsidRPr="000F29FD">
              <w:rPr>
                <w:rFonts w:ascii="Times New Roman" w:hAnsi="Times New Roman" w:cs="Times New Roman"/>
                <w:sz w:val="24"/>
                <w:szCs w:val="24"/>
              </w:rPr>
              <w:t xml:space="preserve">, Αθήνα, </w:t>
            </w:r>
            <w:proofErr w:type="spellStart"/>
            <w:r w:rsidRPr="000F29FD">
              <w:rPr>
                <w:rFonts w:ascii="Times New Roman" w:hAnsi="Times New Roman" w:cs="Times New Roman"/>
                <w:sz w:val="24"/>
                <w:szCs w:val="24"/>
              </w:rPr>
              <w:t>Διάδραση</w:t>
            </w:r>
            <w:proofErr w:type="spellEnd"/>
            <w:r w:rsidRPr="000F29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F29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77116353</w:t>
            </w:r>
          </w:p>
          <w:p w:rsidR="00F947EB" w:rsidRPr="000F29FD" w:rsidRDefault="00F947EB" w:rsidP="005450FF">
            <w:pPr>
              <w:pStyle w:val="Default"/>
              <w:rPr>
                <w:b/>
                <w:bCs/>
              </w:rPr>
            </w:pPr>
          </w:p>
        </w:tc>
      </w:tr>
      <w:tr w:rsidR="006A5BB2" w:rsidRPr="000F29FD" w:rsidTr="006A5BB2">
        <w:tc>
          <w:tcPr>
            <w:tcW w:w="4724" w:type="dxa"/>
          </w:tcPr>
          <w:p w:rsidR="006A5BB2" w:rsidRPr="000F29FD" w:rsidRDefault="006A5BB2" w:rsidP="00545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9FD">
              <w:rPr>
                <w:rFonts w:ascii="Times New Roman" w:hAnsi="Times New Roman" w:cs="Times New Roman"/>
                <w:sz w:val="24"/>
                <w:szCs w:val="24"/>
              </w:rPr>
              <w:t xml:space="preserve"> Οικονομίδης</w:t>
            </w:r>
            <w:r w:rsidR="00090B2E" w:rsidRPr="000F29FD">
              <w:rPr>
                <w:rFonts w:ascii="Times New Roman" w:hAnsi="Times New Roman" w:cs="Times New Roman"/>
                <w:sz w:val="24"/>
                <w:szCs w:val="24"/>
              </w:rPr>
              <w:t xml:space="preserve"> Β.</w:t>
            </w:r>
          </w:p>
        </w:tc>
        <w:tc>
          <w:tcPr>
            <w:tcW w:w="4725" w:type="dxa"/>
          </w:tcPr>
          <w:p w:rsidR="006A5BB2" w:rsidRPr="000F29FD" w:rsidRDefault="006A5BB2" w:rsidP="006A5BB2">
            <w:pPr>
              <w:pStyle w:val="Default"/>
            </w:pPr>
            <w:r w:rsidRPr="000F29FD">
              <w:t xml:space="preserve">ΔΠΑ 100 Διευρυμένη Πρακτική Άσκηση </w:t>
            </w:r>
          </w:p>
        </w:tc>
        <w:tc>
          <w:tcPr>
            <w:tcW w:w="4725" w:type="dxa"/>
          </w:tcPr>
          <w:p w:rsidR="007E2CAD" w:rsidRPr="00746376" w:rsidRDefault="00C1782F" w:rsidP="007E2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8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2CAD" w:rsidRPr="000F29FD">
              <w:rPr>
                <w:rFonts w:ascii="Times New Roman" w:hAnsi="Times New Roman" w:cs="Times New Roman"/>
                <w:sz w:val="24"/>
                <w:szCs w:val="24"/>
              </w:rPr>
              <w:t>. Ελευθεράκης, Θ. &amp; Οικονομίδης, Β. (</w:t>
            </w:r>
            <w:proofErr w:type="spellStart"/>
            <w:r w:rsidR="007E2CAD" w:rsidRPr="000F29FD">
              <w:rPr>
                <w:rFonts w:ascii="Times New Roman" w:hAnsi="Times New Roman" w:cs="Times New Roman"/>
                <w:sz w:val="24"/>
                <w:szCs w:val="24"/>
              </w:rPr>
              <w:t>Επιμ</w:t>
            </w:r>
            <w:proofErr w:type="spellEnd"/>
            <w:r w:rsidR="007E2CAD" w:rsidRPr="000F29FD">
              <w:rPr>
                <w:rFonts w:ascii="Times New Roman" w:hAnsi="Times New Roman" w:cs="Times New Roman"/>
                <w:sz w:val="24"/>
                <w:szCs w:val="24"/>
              </w:rPr>
              <w:t xml:space="preserve">.) (2021). </w:t>
            </w:r>
            <w:r w:rsidR="007E2CAD" w:rsidRPr="000F29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Κοινωνιολογία και Παιδαγωγική της Δημοκρατίας και των Ανθρώπινων Δικαιωμάτων</w:t>
            </w:r>
            <w:r w:rsidR="007E2CAD" w:rsidRPr="000F29FD">
              <w:rPr>
                <w:rFonts w:ascii="Times New Roman" w:hAnsi="Times New Roman" w:cs="Times New Roman"/>
                <w:sz w:val="24"/>
                <w:szCs w:val="24"/>
              </w:rPr>
              <w:t xml:space="preserve">, Αθήνα, </w:t>
            </w:r>
            <w:proofErr w:type="spellStart"/>
            <w:r w:rsidR="007E2CAD" w:rsidRPr="000F29FD">
              <w:rPr>
                <w:rFonts w:ascii="Times New Roman" w:hAnsi="Times New Roman" w:cs="Times New Roman"/>
                <w:sz w:val="24"/>
                <w:szCs w:val="24"/>
              </w:rPr>
              <w:t>Διάδραση</w:t>
            </w:r>
            <w:proofErr w:type="spellEnd"/>
            <w:r w:rsidR="007E2CAD" w:rsidRPr="000F29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46376" w:rsidRPr="00746376">
              <w:rPr>
                <w:rFonts w:ascii="Times New Roman" w:hAnsi="Times New Roman" w:cs="Times New Roman"/>
                <w:b/>
                <w:sz w:val="24"/>
                <w:szCs w:val="24"/>
              </w:rPr>
              <w:t>86056484</w:t>
            </w:r>
          </w:p>
          <w:p w:rsidR="006A5BB2" w:rsidRPr="000F29FD" w:rsidRDefault="006A5BB2" w:rsidP="007E2CA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F29FD">
              <w:rPr>
                <w:rFonts w:ascii="Times New Roman" w:hAnsi="Times New Roman" w:cs="Times New Roman"/>
                <w:sz w:val="24"/>
                <w:szCs w:val="24"/>
              </w:rPr>
              <w:t xml:space="preserve">Μιχαλοπούλου, Κ. (2018). </w:t>
            </w:r>
            <w:r w:rsidRPr="000F29FD">
              <w:rPr>
                <w:rFonts w:ascii="Times New Roman" w:hAnsi="Times New Roman" w:cs="Times New Roman"/>
                <w:i/>
                <w:sz w:val="24"/>
                <w:szCs w:val="24"/>
              </w:rPr>
              <w:t>Προσχολική Εκπαίδευση. Μεθοδολογικές προσεγγίσεις και αναλυτικά προγράμματα</w:t>
            </w:r>
            <w:r w:rsidRPr="000F29FD">
              <w:rPr>
                <w:rFonts w:ascii="Times New Roman" w:hAnsi="Times New Roman" w:cs="Times New Roman"/>
                <w:sz w:val="24"/>
                <w:szCs w:val="24"/>
              </w:rPr>
              <w:t>. Αθήνα: Πεδίο.</w:t>
            </w:r>
          </w:p>
        </w:tc>
      </w:tr>
      <w:tr w:rsidR="006A5BB2" w:rsidRPr="000F29FD" w:rsidTr="006A5BB2">
        <w:tc>
          <w:tcPr>
            <w:tcW w:w="4724" w:type="dxa"/>
          </w:tcPr>
          <w:p w:rsidR="006A5BB2" w:rsidRPr="000F29FD" w:rsidRDefault="006A5BB2">
            <w:pPr>
              <w:pStyle w:val="Default"/>
            </w:pPr>
            <w:r w:rsidRPr="000F29FD">
              <w:t xml:space="preserve">Οικονομίδης Β. </w:t>
            </w:r>
          </w:p>
        </w:tc>
        <w:tc>
          <w:tcPr>
            <w:tcW w:w="4725" w:type="dxa"/>
          </w:tcPr>
          <w:p w:rsidR="006A5BB2" w:rsidRPr="000F29FD" w:rsidRDefault="002B0063" w:rsidP="002B0063">
            <w:pPr>
              <w:pStyle w:val="Default"/>
            </w:pPr>
            <w:r>
              <w:t>ΕΠΑ 1</w:t>
            </w:r>
            <w:r w:rsidRPr="002B0063">
              <w:t>0</w:t>
            </w:r>
            <w:r w:rsidR="009819AC">
              <w:t>1 Εισαγωγή στην Παιδαγωγική</w:t>
            </w:r>
          </w:p>
        </w:tc>
        <w:tc>
          <w:tcPr>
            <w:tcW w:w="4725" w:type="dxa"/>
          </w:tcPr>
          <w:p w:rsidR="002B0063" w:rsidRPr="002B0063" w:rsidRDefault="009819AC" w:rsidP="002B0063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Πυργιωτάκης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Ι (</w:t>
            </w:r>
            <w:r w:rsidR="002B0063" w:rsidRPr="002B0063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B0063" w:rsidRPr="002B00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 w:rsidRPr="009819A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Εισαγωγή στην </w:t>
            </w:r>
            <w:r w:rsidRPr="009819A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Παιδαγωγική Επιστήμη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2B0063" w:rsidRPr="002B0063">
              <w:rPr>
                <w:rFonts w:ascii="Times New Roman" w:eastAsia="Times New Roman" w:hAnsi="Times New Roman" w:cs="Times New Roman"/>
                <w:sz w:val="24"/>
                <w:szCs w:val="24"/>
              </w:rPr>
              <w:t>Αθήνα: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Πεδίο</w:t>
            </w:r>
            <w:proofErr w:type="spellEnd"/>
            <w:r w:rsidR="002B0063" w:rsidRPr="002B00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9819AC" w:rsidRPr="009819AC" w:rsidRDefault="00BF3BD6" w:rsidP="00BF3BD6">
            <w:pPr>
              <w:pStyle w:val="a4"/>
              <w:numPr>
                <w:ilvl w:val="0"/>
                <w:numId w:val="6"/>
              </w:numPr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Χατζηδήμου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2B0063" w:rsidRPr="002B0063">
              <w:rPr>
                <w:rFonts w:ascii="Times New Roman" w:eastAsia="Times New Roman" w:hAnsi="Times New Roman" w:cs="Times New Roman"/>
                <w:sz w:val="24"/>
                <w:szCs w:val="24"/>
              </w:rPr>
              <w:t>Δ. (20</w:t>
            </w:r>
            <w:r w:rsidR="009819A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2B0063" w:rsidRPr="002B00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Εισαγωγή στη</w:t>
            </w:r>
            <w:r w:rsidR="009819A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ν Παιδαγωγική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Συμβολή στη </w:t>
            </w:r>
            <w:r w:rsidR="009819A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διάχυση της παιδαγωγικής σκέψης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2B0063" w:rsidRPr="002B00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Θεσσαλονίκη: </w:t>
            </w:r>
            <w:proofErr w:type="spellStart"/>
            <w:r w:rsidR="002B0063" w:rsidRPr="002B0063">
              <w:rPr>
                <w:rFonts w:ascii="Times New Roman" w:eastAsia="Times New Roman" w:hAnsi="Times New Roman" w:cs="Times New Roman"/>
                <w:sz w:val="24"/>
                <w:szCs w:val="24"/>
              </w:rPr>
              <w:t>Αφοι</w:t>
            </w:r>
            <w:proofErr w:type="spellEnd"/>
            <w:r w:rsidR="002B0063" w:rsidRPr="002B00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Κυριακίδη.</w:t>
            </w:r>
          </w:p>
          <w:p w:rsidR="001E688E" w:rsidRPr="000F29FD" w:rsidRDefault="002B0063" w:rsidP="009819AC">
            <w:pPr>
              <w:pStyle w:val="a4"/>
              <w:jc w:val="both"/>
            </w:pPr>
            <w:r w:rsidRPr="002B00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819AC" w:rsidRPr="009819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Κωδικός </w:t>
            </w:r>
            <w:proofErr w:type="spellStart"/>
            <w:r w:rsidR="009819AC" w:rsidRPr="009819AC">
              <w:rPr>
                <w:rFonts w:ascii="Times New Roman" w:eastAsia="Times New Roman" w:hAnsi="Times New Roman" w:cs="Times New Roman"/>
                <w:sz w:val="24"/>
                <w:szCs w:val="24"/>
              </w:rPr>
              <w:t>Ευδόξου</w:t>
            </w:r>
            <w:proofErr w:type="spellEnd"/>
            <w:r w:rsidR="009819AC" w:rsidRPr="009819AC">
              <w:rPr>
                <w:rFonts w:ascii="Times New Roman" w:eastAsia="Times New Roman" w:hAnsi="Times New Roman" w:cs="Times New Roman"/>
                <w:sz w:val="24"/>
                <w:szCs w:val="24"/>
              </w:rPr>
              <w:t>: 94701800</w:t>
            </w:r>
          </w:p>
        </w:tc>
      </w:tr>
      <w:tr w:rsidR="001E688E" w:rsidRPr="000F29FD" w:rsidTr="007B6D54">
        <w:tc>
          <w:tcPr>
            <w:tcW w:w="14174" w:type="dxa"/>
            <w:gridSpan w:val="3"/>
          </w:tcPr>
          <w:p w:rsidR="001E688E" w:rsidRPr="009819AC" w:rsidRDefault="001E688E" w:rsidP="00736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9F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Εαρινό εξάμηνο </w:t>
            </w:r>
            <w:r w:rsidR="002B0063" w:rsidRPr="000F29FD"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  <w:r w:rsidR="002B0063" w:rsidRPr="000F29F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</w:t>
            </w:r>
            <w:r w:rsidR="009819AC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2B0063" w:rsidRPr="000F29FD">
              <w:rPr>
                <w:rFonts w:ascii="Times New Roman" w:hAnsi="Times New Roman" w:cs="Times New Roman"/>
                <w:i/>
                <w:sz w:val="24"/>
                <w:szCs w:val="24"/>
              </w:rPr>
              <w:t>-20</w:t>
            </w:r>
            <w:r w:rsidR="002B0063" w:rsidRPr="000F29F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</w:t>
            </w:r>
            <w:r w:rsidR="009819AC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</w:tr>
      <w:tr w:rsidR="001E688E" w:rsidRPr="000F29FD" w:rsidTr="006A5BB2">
        <w:tc>
          <w:tcPr>
            <w:tcW w:w="4724" w:type="dxa"/>
          </w:tcPr>
          <w:p w:rsidR="001E688E" w:rsidRPr="000F29FD" w:rsidRDefault="001E688E">
            <w:pPr>
              <w:pStyle w:val="Default"/>
            </w:pPr>
            <w:r w:rsidRPr="000F29FD">
              <w:t xml:space="preserve">Οικονομίδης Β. </w:t>
            </w:r>
          </w:p>
        </w:tc>
        <w:tc>
          <w:tcPr>
            <w:tcW w:w="4725" w:type="dxa"/>
          </w:tcPr>
          <w:p w:rsidR="001E688E" w:rsidRPr="000F29FD" w:rsidRDefault="001E688E">
            <w:pPr>
              <w:pStyle w:val="Default"/>
            </w:pPr>
            <w:r w:rsidRPr="000F29FD">
              <w:t xml:space="preserve">ΔΑΣ 105 Διδακτικές Ασκήσεις </w:t>
            </w:r>
            <w:proofErr w:type="spellStart"/>
            <w:r w:rsidRPr="000F29FD">
              <w:t>ΙΙΙβ</w:t>
            </w:r>
            <w:proofErr w:type="spellEnd"/>
            <w:r w:rsidRPr="000F29FD">
              <w:t xml:space="preserve"> </w:t>
            </w:r>
          </w:p>
        </w:tc>
        <w:tc>
          <w:tcPr>
            <w:tcW w:w="4725" w:type="dxa"/>
          </w:tcPr>
          <w:p w:rsidR="000F29FD" w:rsidRPr="000F29FD" w:rsidRDefault="000F29FD" w:rsidP="000F29FD">
            <w:pPr>
              <w:pStyle w:val="Default"/>
              <w:rPr>
                <w:b/>
                <w:bCs/>
              </w:rPr>
            </w:pPr>
            <w:r w:rsidRPr="000F29FD">
              <w:rPr>
                <w:b/>
              </w:rPr>
              <w:t>1</w:t>
            </w:r>
            <w:r w:rsidRPr="000F29FD">
              <w:t xml:space="preserve">. Οικονομίδης, Β. (2024). Η Διδασκαλία των Κοινωνικών Σπουδών στην Προσχολική Εκπαίδευση. Θες/νίκη: </w:t>
            </w:r>
            <w:proofErr w:type="spellStart"/>
            <w:r w:rsidRPr="000F29FD">
              <w:t>Μπαρμπουνάκης</w:t>
            </w:r>
            <w:proofErr w:type="spellEnd"/>
            <w:r w:rsidRPr="000F29FD">
              <w:t>..</w:t>
            </w:r>
          </w:p>
          <w:p w:rsidR="000F29FD" w:rsidRPr="000F29FD" w:rsidRDefault="000F29FD" w:rsidP="000F29FD">
            <w:pPr>
              <w:pStyle w:val="Default"/>
            </w:pPr>
            <w:r w:rsidRPr="000F29FD">
              <w:rPr>
                <w:b/>
                <w:bCs/>
              </w:rPr>
              <w:t xml:space="preserve">2. </w:t>
            </w:r>
            <w:r w:rsidRPr="000F29FD">
              <w:t xml:space="preserve">Οικονομίδης, Β. (2011), </w:t>
            </w:r>
            <w:r w:rsidRPr="000F29FD">
              <w:rPr>
                <w:i/>
                <w:iCs/>
              </w:rPr>
              <w:t xml:space="preserve">Εκπαίδευση και επιμόρφωση εκπαιδευτικών: Θεωρητικές και Ερευνητικές Προσεγγίσεις, </w:t>
            </w:r>
            <w:r w:rsidRPr="000F29FD">
              <w:t xml:space="preserve">Αθήνα, Πεδίο, </w:t>
            </w:r>
            <w:r w:rsidRPr="000F29FD">
              <w:rPr>
                <w:b/>
                <w:bCs/>
              </w:rPr>
              <w:t xml:space="preserve">12509294 </w:t>
            </w:r>
          </w:p>
          <w:p w:rsidR="001E688E" w:rsidRPr="000F29FD" w:rsidRDefault="000F29FD" w:rsidP="00090B2E">
            <w:pPr>
              <w:pStyle w:val="Default"/>
            </w:pPr>
            <w:r w:rsidRPr="000F29FD">
              <w:rPr>
                <w:b/>
                <w:bCs/>
              </w:rPr>
              <w:t>3</w:t>
            </w:r>
            <w:r w:rsidR="001E688E" w:rsidRPr="000F29FD">
              <w:rPr>
                <w:b/>
                <w:bCs/>
              </w:rPr>
              <w:t xml:space="preserve">. </w:t>
            </w:r>
            <w:proofErr w:type="spellStart"/>
            <w:r w:rsidR="001E688E" w:rsidRPr="000F29FD">
              <w:t>Sheridan</w:t>
            </w:r>
            <w:proofErr w:type="spellEnd"/>
            <w:r w:rsidR="001E688E" w:rsidRPr="000F29FD">
              <w:t xml:space="preserve">, M. (2014), </w:t>
            </w:r>
            <w:proofErr w:type="spellStart"/>
            <w:r w:rsidR="001E688E" w:rsidRPr="000F29FD">
              <w:rPr>
                <w:i/>
                <w:iCs/>
              </w:rPr>
              <w:t>Tο</w:t>
            </w:r>
            <w:proofErr w:type="spellEnd"/>
            <w:r w:rsidR="001E688E" w:rsidRPr="000F29FD">
              <w:rPr>
                <w:i/>
                <w:iCs/>
              </w:rPr>
              <w:t xml:space="preserve"> παιχνίδι στην πρώιμη παιδική ηλικία. Από τη γέννηση ως τον έκτο χρόνο </w:t>
            </w:r>
            <w:r w:rsidR="001E688E" w:rsidRPr="000F29FD">
              <w:t xml:space="preserve">(μετ, Β. </w:t>
            </w:r>
            <w:proofErr w:type="spellStart"/>
            <w:r w:rsidR="001E688E" w:rsidRPr="000F29FD">
              <w:t>Λουπέλλη</w:t>
            </w:r>
            <w:proofErr w:type="spellEnd"/>
            <w:r w:rsidR="00090B2E" w:rsidRPr="000F29FD">
              <w:t>)</w:t>
            </w:r>
            <w:r w:rsidR="001E688E" w:rsidRPr="000F29FD">
              <w:t xml:space="preserve">, Αθήνα Κωνσταντάρας Ιατρικές Εκδόσεις, </w:t>
            </w:r>
            <w:r w:rsidR="001E688E" w:rsidRPr="000F29FD">
              <w:rPr>
                <w:b/>
                <w:bCs/>
              </w:rPr>
              <w:t xml:space="preserve">41960042 </w:t>
            </w:r>
          </w:p>
        </w:tc>
      </w:tr>
      <w:tr w:rsidR="001E688E" w:rsidRPr="000F29FD" w:rsidTr="006A5BB2">
        <w:tc>
          <w:tcPr>
            <w:tcW w:w="4724" w:type="dxa"/>
          </w:tcPr>
          <w:p w:rsidR="001E688E" w:rsidRPr="000F29FD" w:rsidRDefault="001E688E" w:rsidP="00545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9FD">
              <w:rPr>
                <w:rFonts w:ascii="Times New Roman" w:hAnsi="Times New Roman" w:cs="Times New Roman"/>
                <w:sz w:val="24"/>
                <w:szCs w:val="24"/>
              </w:rPr>
              <w:t>Οικονομίδης</w:t>
            </w:r>
            <w:r w:rsidR="00090B2E" w:rsidRPr="000F29FD">
              <w:rPr>
                <w:rFonts w:ascii="Times New Roman" w:hAnsi="Times New Roman" w:cs="Times New Roman"/>
                <w:sz w:val="24"/>
                <w:szCs w:val="24"/>
              </w:rPr>
              <w:t xml:space="preserve"> Β.</w:t>
            </w:r>
          </w:p>
        </w:tc>
        <w:tc>
          <w:tcPr>
            <w:tcW w:w="4725" w:type="dxa"/>
          </w:tcPr>
          <w:p w:rsidR="001E688E" w:rsidRPr="000F29FD" w:rsidRDefault="001E688E" w:rsidP="005450FF">
            <w:pPr>
              <w:pStyle w:val="Default"/>
            </w:pPr>
            <w:r w:rsidRPr="000F29FD">
              <w:t xml:space="preserve">ΔΠΑ 100 Διευρυμένη Πρακτική Άσκηση </w:t>
            </w:r>
          </w:p>
        </w:tc>
        <w:tc>
          <w:tcPr>
            <w:tcW w:w="4725" w:type="dxa"/>
          </w:tcPr>
          <w:p w:rsidR="007E2CAD" w:rsidRPr="0000583E" w:rsidRDefault="00C1782F" w:rsidP="007E2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8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2CAD" w:rsidRPr="000F29FD">
              <w:rPr>
                <w:rFonts w:ascii="Times New Roman" w:hAnsi="Times New Roman" w:cs="Times New Roman"/>
                <w:sz w:val="24"/>
                <w:szCs w:val="24"/>
              </w:rPr>
              <w:t>. Ελευθεράκης, Θ. &amp; Οικονομίδης, Β. (</w:t>
            </w:r>
            <w:proofErr w:type="spellStart"/>
            <w:r w:rsidR="007E2CAD" w:rsidRPr="000F29FD">
              <w:rPr>
                <w:rFonts w:ascii="Times New Roman" w:hAnsi="Times New Roman" w:cs="Times New Roman"/>
                <w:sz w:val="24"/>
                <w:szCs w:val="24"/>
              </w:rPr>
              <w:t>Επιμ</w:t>
            </w:r>
            <w:proofErr w:type="spellEnd"/>
            <w:r w:rsidR="007E2CAD" w:rsidRPr="000F29FD">
              <w:rPr>
                <w:rFonts w:ascii="Times New Roman" w:hAnsi="Times New Roman" w:cs="Times New Roman"/>
                <w:sz w:val="24"/>
                <w:szCs w:val="24"/>
              </w:rPr>
              <w:t xml:space="preserve">.) (2021). </w:t>
            </w:r>
            <w:r w:rsidR="007E2CAD" w:rsidRPr="000F29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Κοινωνιολογία και Παιδαγωγική της Δημοκρατίας και των Ανθρώπινων Δικαιωμάτων</w:t>
            </w:r>
            <w:r w:rsidR="007E2CAD" w:rsidRPr="000F29FD">
              <w:rPr>
                <w:rFonts w:ascii="Times New Roman" w:hAnsi="Times New Roman" w:cs="Times New Roman"/>
                <w:sz w:val="24"/>
                <w:szCs w:val="24"/>
              </w:rPr>
              <w:t xml:space="preserve">, Αθήνα, </w:t>
            </w:r>
            <w:proofErr w:type="spellStart"/>
            <w:r w:rsidR="007E2CAD" w:rsidRPr="000F29FD">
              <w:rPr>
                <w:rFonts w:ascii="Times New Roman" w:hAnsi="Times New Roman" w:cs="Times New Roman"/>
                <w:sz w:val="24"/>
                <w:szCs w:val="24"/>
              </w:rPr>
              <w:t>Διάδραση</w:t>
            </w:r>
            <w:proofErr w:type="spellEnd"/>
            <w:r w:rsidR="007E2CAD" w:rsidRPr="000F29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0583E" w:rsidRPr="0000583E">
              <w:rPr>
                <w:rFonts w:ascii="Times New Roman" w:hAnsi="Times New Roman" w:cs="Times New Roman"/>
                <w:b/>
                <w:sz w:val="24"/>
                <w:szCs w:val="24"/>
              </w:rPr>
              <w:t>86056484</w:t>
            </w:r>
          </w:p>
          <w:p w:rsidR="001E688E" w:rsidRPr="00C1782F" w:rsidRDefault="001E688E" w:rsidP="00C1782F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82F">
              <w:rPr>
                <w:rFonts w:ascii="Times New Roman" w:hAnsi="Times New Roman" w:cs="Times New Roman"/>
                <w:sz w:val="24"/>
                <w:szCs w:val="24"/>
              </w:rPr>
              <w:t xml:space="preserve">Μιχαλοπούλου, Κ. (2018). </w:t>
            </w:r>
            <w:r w:rsidRPr="00C1782F">
              <w:rPr>
                <w:rFonts w:ascii="Times New Roman" w:hAnsi="Times New Roman" w:cs="Times New Roman"/>
                <w:i/>
                <w:sz w:val="24"/>
                <w:szCs w:val="24"/>
              </w:rPr>
              <w:t>Προσχολική Εκπαίδευση. Μεθοδολογικές προσεγγίσεις και αναλυτικά προγράμματα</w:t>
            </w:r>
            <w:r w:rsidRPr="00C1782F">
              <w:rPr>
                <w:rFonts w:ascii="Times New Roman" w:hAnsi="Times New Roman" w:cs="Times New Roman"/>
                <w:sz w:val="24"/>
                <w:szCs w:val="24"/>
              </w:rPr>
              <w:t>. Αθήνα: Πεδίο.</w:t>
            </w:r>
          </w:p>
        </w:tc>
      </w:tr>
      <w:tr w:rsidR="00090B2E" w:rsidRPr="000F29FD" w:rsidTr="006A5BB2">
        <w:tc>
          <w:tcPr>
            <w:tcW w:w="4724" w:type="dxa"/>
          </w:tcPr>
          <w:p w:rsidR="00090B2E" w:rsidRPr="000F29FD" w:rsidRDefault="00090B2E">
            <w:pPr>
              <w:pStyle w:val="Default"/>
            </w:pPr>
            <w:r w:rsidRPr="000F29FD">
              <w:t xml:space="preserve">Οικονομίδης Β. </w:t>
            </w:r>
          </w:p>
        </w:tc>
        <w:tc>
          <w:tcPr>
            <w:tcW w:w="4725" w:type="dxa"/>
          </w:tcPr>
          <w:p w:rsidR="00090B2E" w:rsidRPr="000F29FD" w:rsidRDefault="00090B2E">
            <w:pPr>
              <w:pStyle w:val="Default"/>
            </w:pPr>
            <w:r w:rsidRPr="000F29FD">
              <w:t xml:space="preserve">ΕΠΑ 206 Διδακτική μεθοδολογία των κοινωνικών σπουδών </w:t>
            </w:r>
          </w:p>
        </w:tc>
        <w:tc>
          <w:tcPr>
            <w:tcW w:w="4725" w:type="dxa"/>
          </w:tcPr>
          <w:p w:rsidR="00090B2E" w:rsidRPr="000F29FD" w:rsidRDefault="00090B2E" w:rsidP="000F29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9FD">
              <w:rPr>
                <w:rFonts w:ascii="Times New Roman" w:hAnsi="Times New Roman" w:cs="Times New Roman"/>
                <w:sz w:val="24"/>
                <w:szCs w:val="24"/>
              </w:rPr>
              <w:t>Οικονομίδης, Β. (20</w:t>
            </w:r>
            <w:r w:rsidR="007E2CAD" w:rsidRPr="000F29F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0F29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E2CAD" w:rsidRPr="000F29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F29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29FD" w:rsidRPr="000F29F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Η Διδασκαλία των Κοινωνικών Σπουδών στην Προσχολική </w:t>
            </w:r>
            <w:r w:rsidR="000F29FD" w:rsidRPr="000F29F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Εκπαίδευση</w:t>
            </w:r>
            <w:r w:rsidR="000F29FD" w:rsidRPr="000F29FD">
              <w:rPr>
                <w:rFonts w:ascii="Times New Roman" w:hAnsi="Times New Roman" w:cs="Times New Roman"/>
                <w:sz w:val="24"/>
                <w:szCs w:val="24"/>
              </w:rPr>
              <w:t xml:space="preserve">. Θες/νίκη: </w:t>
            </w:r>
            <w:proofErr w:type="spellStart"/>
            <w:r w:rsidR="000F29FD" w:rsidRPr="000F29FD">
              <w:rPr>
                <w:rFonts w:ascii="Times New Roman" w:hAnsi="Times New Roman" w:cs="Times New Roman"/>
                <w:sz w:val="24"/>
                <w:szCs w:val="24"/>
              </w:rPr>
              <w:t>Μπαρμπουνάκης</w:t>
            </w:r>
            <w:proofErr w:type="spellEnd"/>
            <w:r w:rsidR="000F29FD" w:rsidRPr="000F29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F29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24004" w:rsidRPr="000F29FD" w:rsidRDefault="00C24004">
      <w:pPr>
        <w:rPr>
          <w:rFonts w:ascii="Times New Roman" w:hAnsi="Times New Roman" w:cs="Times New Roman"/>
          <w:sz w:val="24"/>
          <w:szCs w:val="24"/>
        </w:rPr>
      </w:pPr>
    </w:p>
    <w:sectPr w:rsidR="00C24004" w:rsidRPr="000F29FD" w:rsidSect="006A5BB2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757AC"/>
    <w:multiLevelType w:val="hybridMultilevel"/>
    <w:tmpl w:val="21869B46"/>
    <w:lvl w:ilvl="0" w:tplc="4A0C1BA0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F4454"/>
    <w:multiLevelType w:val="hybridMultilevel"/>
    <w:tmpl w:val="04300A0A"/>
    <w:lvl w:ilvl="0" w:tplc="0A06C74A">
      <w:start w:val="1"/>
      <w:numFmt w:val="decimal"/>
      <w:lvlText w:val="%1)"/>
      <w:lvlJc w:val="left"/>
      <w:pPr>
        <w:ind w:left="1266" w:hanging="8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CB77729"/>
    <w:multiLevelType w:val="hybridMultilevel"/>
    <w:tmpl w:val="2CC637A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115C41"/>
    <w:multiLevelType w:val="hybridMultilevel"/>
    <w:tmpl w:val="C232A3CA"/>
    <w:lvl w:ilvl="0" w:tplc="A70032F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714740"/>
    <w:multiLevelType w:val="hybridMultilevel"/>
    <w:tmpl w:val="9E2452AC"/>
    <w:lvl w:ilvl="0" w:tplc="040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A51E2F"/>
    <w:multiLevelType w:val="hybridMultilevel"/>
    <w:tmpl w:val="3432E55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5BB2"/>
    <w:rsid w:val="0000583E"/>
    <w:rsid w:val="00090B2E"/>
    <w:rsid w:val="000E1AA0"/>
    <w:rsid w:val="000F29FD"/>
    <w:rsid w:val="001E688E"/>
    <w:rsid w:val="002B0063"/>
    <w:rsid w:val="003D1C7B"/>
    <w:rsid w:val="00446368"/>
    <w:rsid w:val="006A032B"/>
    <w:rsid w:val="006A5BB2"/>
    <w:rsid w:val="00736832"/>
    <w:rsid w:val="00746376"/>
    <w:rsid w:val="007E2CAD"/>
    <w:rsid w:val="009819AC"/>
    <w:rsid w:val="00A03BB5"/>
    <w:rsid w:val="00A326E2"/>
    <w:rsid w:val="00BF3BD6"/>
    <w:rsid w:val="00C1782F"/>
    <w:rsid w:val="00C24004"/>
    <w:rsid w:val="00E27859"/>
    <w:rsid w:val="00E40B66"/>
    <w:rsid w:val="00ED3250"/>
    <w:rsid w:val="00EE3304"/>
    <w:rsid w:val="00F947EB"/>
    <w:rsid w:val="00FE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E19E1"/>
  <w15:docId w15:val="{47D9173C-F134-4B91-9DE6-4EB74EE15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0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5B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A5B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5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364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vasilis</cp:lastModifiedBy>
  <cp:revision>12</cp:revision>
  <dcterms:created xsi:type="dcterms:W3CDTF">2019-07-17T07:18:00Z</dcterms:created>
  <dcterms:modified xsi:type="dcterms:W3CDTF">2026-09-06T13:23:00Z</dcterms:modified>
</cp:coreProperties>
</file>